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CF" w:rsidRPr="00246CA7" w:rsidRDefault="00FD55D6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財團法人台灣香蕉研究所</w:t>
      </w:r>
      <w:r w:rsidR="000A75B3">
        <w:rPr>
          <w:rFonts w:ascii="Times New Roman" w:eastAsia="標楷體" w:hAnsi="Times New Roman" w:cs="Times New Roman" w:hint="eastAsia"/>
          <w:sz w:val="32"/>
          <w:szCs w:val="32"/>
        </w:rPr>
        <w:t>種苗購買證明</w:t>
      </w:r>
      <w:r w:rsidR="0010243D" w:rsidRPr="00246CA7">
        <w:rPr>
          <w:rFonts w:ascii="Times New Roman" w:eastAsia="標楷體" w:hAnsi="Times New Roman" w:cs="Times New Roman"/>
          <w:sz w:val="32"/>
          <w:szCs w:val="32"/>
        </w:rPr>
        <w:t>申請書</w:t>
      </w:r>
    </w:p>
    <w:p w:rsidR="0010243D" w:rsidRPr="00246CA7" w:rsidRDefault="0010243D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2277"/>
        <w:gridCol w:w="1701"/>
        <w:gridCol w:w="2885"/>
      </w:tblGrid>
      <w:tr w:rsidR="0010243D" w:rsidRPr="00246CA7" w:rsidTr="000A75B3">
        <w:trPr>
          <w:trHeight w:val="1248"/>
        </w:trPr>
        <w:tc>
          <w:tcPr>
            <w:tcW w:w="1659" w:type="dxa"/>
          </w:tcPr>
          <w:p w:rsidR="000A75B3" w:rsidRDefault="000A75B3" w:rsidP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10243D" w:rsidRPr="00246CA7" w:rsidRDefault="000A75B3" w:rsidP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團體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77" w:type="dxa"/>
          </w:tcPr>
          <w:p w:rsidR="0010243D" w:rsidRPr="00246CA7" w:rsidRDefault="0010243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10243D" w:rsidRDefault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身分證號</w:t>
            </w:r>
          </w:p>
          <w:p w:rsidR="000A75B3" w:rsidRPr="00246CA7" w:rsidRDefault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統一編號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885" w:type="dxa"/>
          </w:tcPr>
          <w:p w:rsidR="0010243D" w:rsidRPr="00246CA7" w:rsidRDefault="0010243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43078" w:rsidRPr="00246CA7" w:rsidTr="000102E3">
        <w:trPr>
          <w:trHeight w:val="490"/>
        </w:trPr>
        <w:tc>
          <w:tcPr>
            <w:tcW w:w="1659" w:type="dxa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6863" w:type="dxa"/>
            <w:gridSpan w:val="3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43078" w:rsidRPr="00246CA7" w:rsidTr="00C9551F">
        <w:trPr>
          <w:trHeight w:val="490"/>
        </w:trPr>
        <w:tc>
          <w:tcPr>
            <w:tcW w:w="1659" w:type="dxa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  <w:r w:rsidRPr="00246CA7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6863" w:type="dxa"/>
            <w:gridSpan w:val="3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43078" w:rsidRPr="00246CA7" w:rsidTr="003E0AF7">
        <w:trPr>
          <w:trHeight w:val="555"/>
        </w:trPr>
        <w:tc>
          <w:tcPr>
            <w:tcW w:w="1659" w:type="dxa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  <w:r w:rsidRPr="00246CA7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6863" w:type="dxa"/>
            <w:gridSpan w:val="3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43078" w:rsidRPr="00246CA7" w:rsidTr="00067311">
        <w:trPr>
          <w:trHeight w:val="562"/>
        </w:trPr>
        <w:tc>
          <w:tcPr>
            <w:tcW w:w="1659" w:type="dxa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  <w:bookmarkStart w:id="0" w:name="_GoBack" w:colFirst="0" w:colLast="0"/>
            <w:r>
              <w:rPr>
                <w:rFonts w:ascii="Times New Roman" w:eastAsia="標楷體" w:hAnsi="Times New Roman" w:cs="Times New Roman" w:hint="eastAsia"/>
              </w:rPr>
              <w:t>傳真</w:t>
            </w:r>
          </w:p>
        </w:tc>
        <w:tc>
          <w:tcPr>
            <w:tcW w:w="6863" w:type="dxa"/>
            <w:gridSpan w:val="3"/>
          </w:tcPr>
          <w:p w:rsidR="00043078" w:rsidRPr="00246CA7" w:rsidRDefault="00043078">
            <w:pPr>
              <w:rPr>
                <w:rFonts w:ascii="Times New Roman" w:eastAsia="標楷體" w:hAnsi="Times New Roman" w:cs="Times New Roman"/>
              </w:rPr>
            </w:pPr>
          </w:p>
        </w:tc>
      </w:tr>
      <w:bookmarkEnd w:id="0"/>
      <w:tr w:rsidR="00246CA7" w:rsidRPr="00246CA7" w:rsidTr="000A75B3">
        <w:trPr>
          <w:trHeight w:val="557"/>
        </w:trPr>
        <w:tc>
          <w:tcPr>
            <w:tcW w:w="1659" w:type="dxa"/>
          </w:tcPr>
          <w:p w:rsidR="00246CA7" w:rsidRPr="00246CA7" w:rsidRDefault="000A75B3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領苗單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6863" w:type="dxa"/>
            <w:gridSpan w:val="3"/>
          </w:tcPr>
          <w:p w:rsidR="00246CA7" w:rsidRPr="00246CA7" w:rsidRDefault="000A75B3" w:rsidP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</w:p>
        </w:tc>
      </w:tr>
      <w:tr w:rsidR="000A75B3" w:rsidRPr="00246CA7" w:rsidTr="000A75B3">
        <w:trPr>
          <w:trHeight w:val="557"/>
        </w:trPr>
        <w:tc>
          <w:tcPr>
            <w:tcW w:w="1659" w:type="dxa"/>
          </w:tcPr>
          <w:p w:rsidR="000A75B3" w:rsidRPr="00246CA7" w:rsidRDefault="000A75B3" w:rsidP="00320E4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購買品種</w:t>
            </w:r>
          </w:p>
        </w:tc>
        <w:tc>
          <w:tcPr>
            <w:tcW w:w="6863" w:type="dxa"/>
            <w:gridSpan w:val="3"/>
          </w:tcPr>
          <w:p w:rsidR="000A75B3" w:rsidRPr="00246CA7" w:rsidRDefault="000A75B3" w:rsidP="00320E4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0A75B3" w:rsidRPr="00246CA7" w:rsidTr="000A75B3">
        <w:trPr>
          <w:trHeight w:val="692"/>
        </w:trPr>
        <w:tc>
          <w:tcPr>
            <w:tcW w:w="1659" w:type="dxa"/>
          </w:tcPr>
          <w:p w:rsidR="000A75B3" w:rsidRPr="00246CA7" w:rsidRDefault="000A75B3" w:rsidP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購買日期</w:t>
            </w:r>
          </w:p>
        </w:tc>
        <w:tc>
          <w:tcPr>
            <w:tcW w:w="6863" w:type="dxa"/>
            <w:gridSpan w:val="3"/>
          </w:tcPr>
          <w:p w:rsidR="000A75B3" w:rsidRPr="00246CA7" w:rsidRDefault="000A75B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A75B3" w:rsidRPr="00246CA7" w:rsidTr="000A75B3">
        <w:trPr>
          <w:trHeight w:val="702"/>
        </w:trPr>
        <w:tc>
          <w:tcPr>
            <w:tcW w:w="1659" w:type="dxa"/>
          </w:tcPr>
          <w:p w:rsidR="000A75B3" w:rsidRPr="00246CA7" w:rsidRDefault="000A75B3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購買株數</w:t>
            </w:r>
            <w:proofErr w:type="gramEnd"/>
          </w:p>
        </w:tc>
        <w:tc>
          <w:tcPr>
            <w:tcW w:w="6863" w:type="dxa"/>
            <w:gridSpan w:val="3"/>
          </w:tcPr>
          <w:p w:rsidR="000A75B3" w:rsidRPr="00246CA7" w:rsidRDefault="000A75B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A75B3" w:rsidRPr="00246CA7" w:rsidTr="000A75B3">
        <w:trPr>
          <w:trHeight w:val="3056"/>
        </w:trPr>
        <w:tc>
          <w:tcPr>
            <w:tcW w:w="1659" w:type="dxa"/>
          </w:tcPr>
          <w:p w:rsidR="000A75B3" w:rsidRPr="00246CA7" w:rsidRDefault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證明書用途</w:t>
            </w:r>
          </w:p>
        </w:tc>
        <w:tc>
          <w:tcPr>
            <w:tcW w:w="6863" w:type="dxa"/>
            <w:gridSpan w:val="3"/>
          </w:tcPr>
          <w:p w:rsidR="000A75B3" w:rsidRDefault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產銷履歷</w:t>
            </w:r>
            <w:r>
              <w:rPr>
                <w:rFonts w:ascii="Times New Roman" w:eastAsia="標楷體" w:hAnsi="Times New Roman" w:cs="Times New Roman" w:hint="eastAsia"/>
              </w:rPr>
              <w:t xml:space="preserve"> TGAP 2020 PLUS </w:t>
            </w:r>
            <w:r>
              <w:rPr>
                <w:rFonts w:ascii="Times New Roman" w:eastAsia="標楷體" w:hAnsi="Times New Roman" w:cs="Times New Roman" w:hint="eastAsia"/>
              </w:rPr>
              <w:t>驗證</w:t>
            </w:r>
          </w:p>
          <w:p w:rsidR="000A75B3" w:rsidRDefault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全球良好農業規範</w:t>
            </w:r>
            <w:r>
              <w:rPr>
                <w:rFonts w:ascii="Times New Roman" w:eastAsia="標楷體" w:hAnsi="Times New Roman" w:cs="Times New Roman" w:hint="eastAsia"/>
              </w:rPr>
              <w:t xml:space="preserve"> (Global G. A. P.) </w:t>
            </w:r>
            <w:r>
              <w:rPr>
                <w:rFonts w:ascii="Times New Roman" w:eastAsia="標楷體" w:hAnsi="Times New Roman" w:cs="Times New Roman" w:hint="eastAsia"/>
              </w:rPr>
              <w:t>驗證</w:t>
            </w:r>
          </w:p>
          <w:p w:rsidR="000A75B3" w:rsidRPr="00246CA7" w:rsidRDefault="000A75B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</w:tr>
    </w:tbl>
    <w:p w:rsidR="0010243D" w:rsidRPr="00246CA7" w:rsidRDefault="0010243D">
      <w:pPr>
        <w:rPr>
          <w:rFonts w:ascii="Times New Roman" w:eastAsia="標楷體" w:hAnsi="Times New Roman" w:cs="Times New Roman"/>
        </w:rPr>
      </w:pPr>
    </w:p>
    <w:sectPr w:rsidR="0010243D" w:rsidRPr="00246C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77" w:rsidRDefault="001D5777" w:rsidP="00F2102B">
      <w:r>
        <w:separator/>
      </w:r>
    </w:p>
  </w:endnote>
  <w:endnote w:type="continuationSeparator" w:id="0">
    <w:p w:rsidR="001D5777" w:rsidRDefault="001D5777" w:rsidP="00F2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77" w:rsidRDefault="001D5777" w:rsidP="00F2102B">
      <w:r>
        <w:separator/>
      </w:r>
    </w:p>
  </w:footnote>
  <w:footnote w:type="continuationSeparator" w:id="0">
    <w:p w:rsidR="001D5777" w:rsidRDefault="001D5777" w:rsidP="00F2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D"/>
    <w:rsid w:val="00043078"/>
    <w:rsid w:val="000A75B3"/>
    <w:rsid w:val="0010243D"/>
    <w:rsid w:val="001D5777"/>
    <w:rsid w:val="00246CA7"/>
    <w:rsid w:val="002C4F76"/>
    <w:rsid w:val="00466222"/>
    <w:rsid w:val="008875F5"/>
    <w:rsid w:val="009453CF"/>
    <w:rsid w:val="00CA15F2"/>
    <w:rsid w:val="00EB3E98"/>
    <w:rsid w:val="00F2102B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10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1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10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10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1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1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2020-08-20T01:23:00Z</dcterms:created>
  <dcterms:modified xsi:type="dcterms:W3CDTF">2020-08-21T06:11:00Z</dcterms:modified>
</cp:coreProperties>
</file>